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0A" w:rsidRPr="00DE4A0B" w:rsidRDefault="00DE4A0B" w:rsidP="00DE4A0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проделанной работе</w:t>
      </w:r>
      <w:r w:rsidR="0009060A" w:rsidRPr="00DE4A0B">
        <w:rPr>
          <w:rFonts w:ascii="Times New Roman" w:hAnsi="Times New Roman" w:cs="Times New Roman"/>
          <w:b/>
          <w:sz w:val="28"/>
        </w:rPr>
        <w:t xml:space="preserve"> в лагере</w:t>
      </w:r>
    </w:p>
    <w:p w:rsidR="0009060A" w:rsidRPr="00DE4A0B" w:rsidRDefault="0009060A" w:rsidP="00AC09B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E4A0B">
        <w:rPr>
          <w:rFonts w:ascii="Times New Roman" w:hAnsi="Times New Roman" w:cs="Times New Roman"/>
          <w:b/>
          <w:sz w:val="28"/>
        </w:rPr>
        <w:t>с дневным пребыванием детей и подростков «Город  Детства»</w:t>
      </w:r>
    </w:p>
    <w:p w:rsidR="0009060A" w:rsidRPr="00DE4A0B" w:rsidRDefault="0009060A" w:rsidP="0009060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E4A0B">
        <w:rPr>
          <w:rFonts w:ascii="Times New Roman" w:hAnsi="Times New Roman" w:cs="Times New Roman"/>
          <w:b/>
          <w:sz w:val="28"/>
        </w:rPr>
        <w:t>Муниципального общеобразовательного учреждения</w:t>
      </w:r>
    </w:p>
    <w:p w:rsidR="0009060A" w:rsidRPr="00DE4A0B" w:rsidRDefault="0009060A" w:rsidP="0009060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E4A0B">
        <w:rPr>
          <w:rFonts w:ascii="Times New Roman" w:hAnsi="Times New Roman" w:cs="Times New Roman"/>
          <w:b/>
          <w:sz w:val="28"/>
        </w:rPr>
        <w:t xml:space="preserve"> «Средняя </w:t>
      </w:r>
      <w:r w:rsidR="00DE4A0B">
        <w:rPr>
          <w:rFonts w:ascii="Times New Roman" w:hAnsi="Times New Roman" w:cs="Times New Roman"/>
          <w:b/>
          <w:sz w:val="28"/>
        </w:rPr>
        <w:t>общеобразовательная школа №</w:t>
      </w:r>
      <w:r w:rsidRPr="00DE4A0B">
        <w:rPr>
          <w:rFonts w:ascii="Times New Roman" w:hAnsi="Times New Roman" w:cs="Times New Roman"/>
          <w:b/>
          <w:sz w:val="28"/>
        </w:rPr>
        <w:t xml:space="preserve"> 11»           </w:t>
      </w:r>
    </w:p>
    <w:p w:rsidR="0009060A" w:rsidRPr="00DE4A0B" w:rsidRDefault="00AC09B6" w:rsidP="00DE4A0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09060A" w:rsidRPr="00DE4A0B">
        <w:rPr>
          <w:rFonts w:ascii="Times New Roman" w:hAnsi="Times New Roman" w:cs="Times New Roman"/>
          <w:b/>
          <w:sz w:val="28"/>
        </w:rPr>
        <w:t xml:space="preserve"> смена</w:t>
      </w:r>
      <w:r>
        <w:rPr>
          <w:rFonts w:ascii="Times New Roman" w:hAnsi="Times New Roman" w:cs="Times New Roman"/>
          <w:b/>
          <w:sz w:val="28"/>
        </w:rPr>
        <w:t xml:space="preserve"> 2024год</w:t>
      </w:r>
    </w:p>
    <w:p w:rsidR="0009060A" w:rsidRDefault="0009060A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24A" w:rsidRPr="00427B4B" w:rsidRDefault="00DE4A0B" w:rsidP="00DE4A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93BE5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FD3394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="00427B4B" w:rsidRPr="00427B4B">
        <w:rPr>
          <w:rFonts w:ascii="Times New Roman" w:hAnsi="Times New Roman" w:cs="Times New Roman"/>
          <w:sz w:val="28"/>
          <w:szCs w:val="28"/>
          <w:lang w:eastAsia="ru-RU"/>
        </w:rPr>
        <w:t> по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 xml:space="preserve"> 24 июня 2024 года </w:t>
      </w:r>
      <w:r w:rsidR="00427B4B" w:rsidRPr="00427B4B">
        <w:rPr>
          <w:rFonts w:ascii="Times New Roman" w:hAnsi="Times New Roman" w:cs="Times New Roman"/>
          <w:sz w:val="28"/>
          <w:szCs w:val="28"/>
          <w:lang w:eastAsia="ru-RU"/>
        </w:rPr>
        <w:t> в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 xml:space="preserve"> МОУ  СОШ № 11</w:t>
      </w:r>
      <w:r w:rsidR="00FD3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B4B" w:rsidRPr="00427B4B">
        <w:rPr>
          <w:rFonts w:ascii="Times New Roman" w:hAnsi="Times New Roman" w:cs="Times New Roman"/>
          <w:sz w:val="28"/>
          <w:szCs w:val="28"/>
          <w:lang w:eastAsia="ru-RU"/>
        </w:rPr>
        <w:t> был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6381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6381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1 смена летнего</w:t>
      </w:r>
      <w:r w:rsidR="00ED6381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 xml:space="preserve"> лагеря</w:t>
      </w:r>
      <w:r w:rsidR="00693BE5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Город детства</w:t>
      </w:r>
      <w:r w:rsidR="00427B4B" w:rsidRPr="00427B4B">
        <w:rPr>
          <w:rFonts w:ascii="Times New Roman" w:hAnsi="Times New Roman" w:cs="Times New Roman"/>
          <w:sz w:val="28"/>
          <w:szCs w:val="28"/>
          <w:lang w:eastAsia="ru-RU"/>
        </w:rPr>
        <w:t>» с</w:t>
      </w:r>
      <w:r w:rsidR="008B78C8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дневным пребыванием дете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 xml:space="preserve">й. </w:t>
      </w:r>
      <w:r w:rsidR="001367B6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Зачисление детей </w:t>
      </w:r>
      <w:r w:rsidR="00427B4B" w:rsidRPr="00427B4B">
        <w:rPr>
          <w:rFonts w:ascii="Times New Roman" w:hAnsi="Times New Roman" w:cs="Times New Roman"/>
          <w:sz w:val="28"/>
          <w:szCs w:val="28"/>
          <w:lang w:eastAsia="ru-RU"/>
        </w:rPr>
        <w:t>производилось на</w:t>
      </w:r>
      <w:r w:rsidR="001367B6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 заявлений родителей. </w:t>
      </w:r>
      <w:r w:rsidR="00C1024A" w:rsidRPr="00427B4B">
        <w:rPr>
          <w:rFonts w:ascii="Times New Roman" w:hAnsi="Times New Roman" w:cs="Times New Roman"/>
          <w:sz w:val="28"/>
          <w:szCs w:val="28"/>
          <w:lang w:eastAsia="ru-RU"/>
        </w:rPr>
        <w:t>Прод</w:t>
      </w:r>
      <w:r w:rsidR="004879DA" w:rsidRPr="00427B4B">
        <w:rPr>
          <w:rFonts w:ascii="Times New Roman" w:hAnsi="Times New Roman" w:cs="Times New Roman"/>
          <w:sz w:val="28"/>
          <w:szCs w:val="28"/>
          <w:lang w:eastAsia="ru-RU"/>
        </w:rPr>
        <w:t>олжительность смены составила 21 д</w:t>
      </w:r>
      <w:r w:rsidR="00427B4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879DA" w:rsidRPr="00427B4B">
        <w:rPr>
          <w:rFonts w:ascii="Times New Roman" w:hAnsi="Times New Roman" w:cs="Times New Roman"/>
          <w:sz w:val="28"/>
          <w:szCs w:val="28"/>
          <w:lang w:eastAsia="ru-RU"/>
        </w:rPr>
        <w:t>нь</w:t>
      </w:r>
      <w:proofErr w:type="gramStart"/>
      <w:r w:rsidR="00C1024A" w:rsidRPr="00427B4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1024A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 xml:space="preserve">Пять дней – рабочих, суббота и воскресение – выходной. </w:t>
      </w:r>
      <w:r w:rsidR="00C1024A" w:rsidRPr="00427B4B">
        <w:rPr>
          <w:rFonts w:ascii="Times New Roman" w:hAnsi="Times New Roman" w:cs="Times New Roman"/>
          <w:sz w:val="28"/>
          <w:szCs w:val="28"/>
          <w:lang w:eastAsia="ru-RU"/>
        </w:rPr>
        <w:t>В режиме летнего лагеря было предусм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отрено двух</w:t>
      </w:r>
      <w:r w:rsidR="00C1024A" w:rsidRPr="00427B4B">
        <w:rPr>
          <w:rFonts w:ascii="Times New Roman" w:hAnsi="Times New Roman" w:cs="Times New Roman"/>
          <w:sz w:val="28"/>
          <w:szCs w:val="28"/>
          <w:lang w:eastAsia="ru-RU"/>
        </w:rPr>
        <w:t>разовое питание, оздоровительные мероприятия, образоват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ельно-оздоровительная программа.</w:t>
      </w:r>
    </w:p>
    <w:p w:rsidR="002165B5" w:rsidRPr="00427B4B" w:rsidRDefault="00FD3394" w:rsidP="000906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смену</w:t>
      </w:r>
      <w:r w:rsidR="00ED6381" w:rsidRPr="00427B4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78C8" w:rsidRPr="00427B4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165B5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тдохнуло 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8B78C8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с 1 –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классы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6.6 лет – 10</w:t>
      </w:r>
      <w:r w:rsidR="00334B7C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лет. </w:t>
      </w:r>
      <w:r w:rsidR="002165B5" w:rsidRPr="00427B4B">
        <w:rPr>
          <w:rFonts w:ascii="Times New Roman" w:hAnsi="Times New Roman" w:cs="Times New Roman"/>
          <w:sz w:val="28"/>
          <w:szCs w:val="28"/>
          <w:lang w:eastAsia="ru-RU"/>
        </w:rPr>
        <w:t>Дети находили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сь в оздоровительном лагере с 8</w:t>
      </w:r>
      <w:r w:rsidR="002165B5" w:rsidRPr="00427B4B">
        <w:rPr>
          <w:rFonts w:ascii="Times New Roman" w:hAnsi="Times New Roman" w:cs="Times New Roman"/>
          <w:sz w:val="28"/>
          <w:szCs w:val="28"/>
          <w:lang w:eastAsia="ru-RU"/>
        </w:rPr>
        <w:t>.00 до 14.00</w:t>
      </w:r>
      <w:r w:rsidR="004879DA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2165B5" w:rsidRPr="00427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6381" w:rsidRPr="00427B4B" w:rsidRDefault="00ED6381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В распоряжении детей были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: игровые комнаты,</w:t>
      </w:r>
      <w:r w:rsidR="00D97C2D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зал, детская площадка, стадион. Имелись настольные игры, шашки, спортивный инвентарь. О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формлены уголки безопасности.</w:t>
      </w:r>
    </w:p>
    <w:p w:rsidR="00D97C2D" w:rsidRPr="00427B4B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Лагерь создан с целью реализации права каждого ребенка на полноценный отдых, оздоровление, укрепление здоровья, удовлетворения </w:t>
      </w:r>
      <w:r w:rsidR="00D97C2D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интересов и духовных запросов.  </w:t>
      </w:r>
    </w:p>
    <w:p w:rsidR="00D97C2D" w:rsidRPr="00427B4B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В целях создания условий для эффективной работы летнего лагеря, организации отдыха детей была принята программа деятельнос</w:t>
      </w:r>
      <w:r w:rsidR="00AC09B6">
        <w:rPr>
          <w:rFonts w:ascii="Times New Roman" w:hAnsi="Times New Roman" w:cs="Times New Roman"/>
          <w:sz w:val="28"/>
          <w:szCs w:val="28"/>
          <w:lang w:eastAsia="ru-RU"/>
        </w:rPr>
        <w:t>ти летнего пришкольного лагеря «Орлята России».</w:t>
      </w:r>
    </w:p>
    <w:p w:rsidR="005F691E" w:rsidRPr="00427B4B" w:rsidRDefault="00AC09B6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второй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день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(04.06.2024)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была проведена торжественная линейка в честь открытия лагерной смены – ребята познакомились с режимом дня, с правилами и законами лагерной жизни, со своими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оспитателями, были поделены на 2 отряда по 2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0 ч</w:t>
      </w:r>
      <w:r>
        <w:rPr>
          <w:rFonts w:ascii="Times New Roman" w:hAnsi="Times New Roman" w:cs="Times New Roman"/>
          <w:sz w:val="28"/>
          <w:szCs w:val="28"/>
          <w:lang w:eastAsia="ru-RU"/>
        </w:rPr>
        <w:t>еловек: 1отря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«Орлята России» и «Орлята России –ЮИД»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. В каждом от</w:t>
      </w:r>
      <w:r w:rsidR="00D97C2D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ряде назначен командир.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Отряд рождается тогда, когда у него появляется «лицо»; когда появляются органы самоуправл</w:t>
      </w:r>
      <w:r w:rsidR="004879DA" w:rsidRPr="00427B4B">
        <w:rPr>
          <w:rFonts w:ascii="Times New Roman" w:hAnsi="Times New Roman" w:cs="Times New Roman"/>
          <w:sz w:val="28"/>
          <w:szCs w:val="28"/>
          <w:lang w:eastAsia="ru-RU"/>
        </w:rPr>
        <w:t>ения; когда ребята увлечены, общ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ей деятельностью. Поэтому каждый отряд придумал себе на</w:t>
      </w:r>
      <w:r w:rsidR="00D97C2D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звание, эмблему, </w:t>
      </w:r>
      <w:r w:rsidR="00427B4B" w:rsidRPr="00427B4B">
        <w:rPr>
          <w:rFonts w:ascii="Times New Roman" w:hAnsi="Times New Roman" w:cs="Times New Roman"/>
          <w:sz w:val="28"/>
          <w:szCs w:val="28"/>
          <w:lang w:eastAsia="ru-RU"/>
        </w:rPr>
        <w:t>девиз отряда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, все это было отражено в отрядных уголках.</w:t>
      </w:r>
    </w:p>
    <w:p w:rsidR="005F691E" w:rsidRPr="00427B4B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Каждый день лагерной смены имел тематику и был пост</w:t>
      </w:r>
      <w:r w:rsidR="001318AC" w:rsidRPr="00427B4B">
        <w:rPr>
          <w:rFonts w:ascii="Times New Roman" w:hAnsi="Times New Roman" w:cs="Times New Roman"/>
          <w:sz w:val="28"/>
          <w:szCs w:val="28"/>
          <w:lang w:eastAsia="ru-RU"/>
        </w:rPr>
        <w:t>роен на основе традиционных дел:</w:t>
      </w:r>
    </w:p>
    <w:p w:rsidR="001318AC" w:rsidRPr="00427B4B" w:rsidRDefault="000A37E0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1. Утренняя зарядка. </w:t>
      </w:r>
    </w:p>
    <w:p w:rsidR="001318AC" w:rsidRPr="00427B4B" w:rsidRDefault="000A37E0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2. Минутка здоровья. </w:t>
      </w:r>
    </w:p>
    <w:p w:rsidR="001318AC" w:rsidRPr="00427B4B" w:rsidRDefault="000A37E0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3. Экологический десант. </w:t>
      </w:r>
    </w:p>
    <w:p w:rsidR="001318AC" w:rsidRPr="00427B4B" w:rsidRDefault="005F691E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4. Беседа</w:t>
      </w:r>
      <w:r w:rsidR="000A37E0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безопасности и ПДД. </w:t>
      </w:r>
    </w:p>
    <w:p w:rsidR="001318AC" w:rsidRPr="00427B4B" w:rsidRDefault="00AC09B6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Воспитательное мероприятие (КТД, экскурсии, мероприятия от СДК хутора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Красночервонного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F691E" w:rsidRDefault="005F691E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6. Подвижные игры на свежем воздухе.</w:t>
      </w:r>
    </w:p>
    <w:p w:rsidR="00AC09B6" w:rsidRDefault="00AC09B6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Посещение бассейна (каждый отряд 1 раз в неделю).</w:t>
      </w:r>
    </w:p>
    <w:p w:rsidR="00AC09B6" w:rsidRPr="00427B4B" w:rsidRDefault="00AC09B6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91E" w:rsidRPr="00427B4B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Благодаря такому распорядку дня</w:t>
      </w:r>
      <w:r w:rsidR="00FD33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и </w:t>
      </w:r>
      <w:proofErr w:type="spellStart"/>
      <w:r w:rsidRPr="00427B4B">
        <w:rPr>
          <w:rFonts w:ascii="Times New Roman" w:hAnsi="Times New Roman" w:cs="Times New Roman"/>
          <w:sz w:val="28"/>
          <w:szCs w:val="28"/>
          <w:lang w:eastAsia="ru-RU"/>
        </w:rPr>
        <w:t>оздоравливались</w:t>
      </w:r>
      <w:proofErr w:type="spellEnd"/>
      <w:r w:rsidRPr="00427B4B">
        <w:rPr>
          <w:rFonts w:ascii="Times New Roman" w:hAnsi="Times New Roman" w:cs="Times New Roman"/>
          <w:sz w:val="28"/>
          <w:szCs w:val="28"/>
          <w:lang w:eastAsia="ru-RU"/>
        </w:rPr>
        <w:t>, и воспитывались. Каждое запланированное дело создавало условия для развития ребенка, его максимальной самореализации. 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br/>
        <w:t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</w:p>
    <w:p w:rsidR="003741D4" w:rsidRPr="00A31E59" w:rsidRDefault="003741D4" w:rsidP="00A31E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В тесном сотрудничестве пришкольный лагерь работал с сельским ДК. Посещение </w:t>
      </w:r>
      <w:r w:rsidR="00EE290F"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сельской </w:t>
      </w:r>
      <w:r w:rsidRPr="00A31E5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иблиотеки по темам «День Эколога», «День окружающей среды</w:t>
      </w:r>
      <w:r w:rsidRPr="00A31E5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E290F"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проведение</w:t>
      </w:r>
      <w:r w:rsidR="00B80C01"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 ДК</w:t>
      </w:r>
      <w:r w:rsidR="00EE290F"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 игровых программ</w:t>
      </w:r>
      <w:r w:rsidRPr="00A31E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1E59" w:rsidRPr="00A31E59" w:rsidRDefault="00647CEE" w:rsidP="00A31E5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E59">
        <w:rPr>
          <w:rFonts w:ascii="Times New Roman" w:hAnsi="Times New Roman" w:cs="Times New Roman"/>
          <w:sz w:val="28"/>
          <w:szCs w:val="28"/>
          <w:lang w:eastAsia="ru-RU"/>
        </w:rPr>
        <w:t>Питание детей осуществлялось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школьной столовой. </w:t>
      </w:r>
      <w:r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 Меню было разнообразным, качественным. В рационе постоянно были фрукты, соки, овощи.</w:t>
      </w:r>
      <w:r w:rsidR="00CD3AA9"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Проводилась витаминизация.</w:t>
      </w:r>
      <w:r w:rsidR="00B80C01" w:rsidRPr="00A31E59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Санитарно-гигиенические нормы в столовой соблюдались.</w:t>
      </w:r>
      <w:r w:rsidR="00A31E59" w:rsidRPr="00A31E59">
        <w:rPr>
          <w:rFonts w:ascii="Times New Roman" w:eastAsia="Times New Roman" w:hAnsi="Times New Roman" w:cs="Times New Roman"/>
          <w:sz w:val="28"/>
          <w:szCs w:val="28"/>
        </w:rPr>
        <w:t xml:space="preserve"> За период работы лагеря пищевых отравлений и расстройств у детей не наблюдалось. Согласно опросу воспитанников качеством питания они остались довольны</w:t>
      </w:r>
      <w:proofErr w:type="gramStart"/>
      <w:r w:rsidR="00A31E59" w:rsidRPr="00A31E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1E59" w:rsidRPr="00A31E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="00A31E59" w:rsidRPr="00A31E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Спасибо наш</w:t>
      </w:r>
      <w:r w:rsidR="00FC5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им поварам за то, что вкусно </w:t>
      </w:r>
      <w:r w:rsidR="00A31E59" w:rsidRPr="00A31E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готовят нам!»</w:t>
      </w:r>
    </w:p>
    <w:p w:rsidR="00647CEE" w:rsidRPr="00A31E59" w:rsidRDefault="00A31E59" w:rsidP="00A31E5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E59">
        <w:rPr>
          <w:rFonts w:ascii="Times New Roman" w:eastAsia="Times New Roman" w:hAnsi="Times New Roman" w:cs="Times New Roman"/>
          <w:sz w:val="28"/>
          <w:szCs w:val="28"/>
        </w:rPr>
        <w:t>Хочется отметить, что ни у одного ребенка не уменьшились показатели по весу, росту. В основном все обучающиеся набрали вес.</w:t>
      </w:r>
    </w:p>
    <w:p w:rsidR="003741D4" w:rsidRPr="00A31E59" w:rsidRDefault="003741D4" w:rsidP="00A31E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59">
        <w:rPr>
          <w:rFonts w:ascii="Times New Roman" w:hAnsi="Times New Roman" w:cs="Times New Roman"/>
          <w:sz w:val="28"/>
          <w:szCs w:val="28"/>
          <w:lang w:eastAsia="ru-RU"/>
        </w:rPr>
        <w:t>Большое внимание в процессе работы лагерной смены уделялось работе с детьми из многодетных и неблагополучных семей. Воспитатели старались активнее привлекать их к участию в различных мероприятиях, проводились</w:t>
      </w:r>
      <w:r w:rsidR="00A31E59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беседы с детьми.</w:t>
      </w:r>
    </w:p>
    <w:p w:rsidR="005F691E" w:rsidRPr="00427B4B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была организована в соответствии с планом воспитательной деятельности и велась в лагере по следующим направлениям:</w:t>
      </w:r>
    </w:p>
    <w:p w:rsidR="005F691E" w:rsidRPr="00427B4B" w:rsidRDefault="003741D4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Спортивно-оздоровительный</w:t>
      </w:r>
    </w:p>
    <w:p w:rsidR="005F691E" w:rsidRPr="00427B4B" w:rsidRDefault="003741D4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Нравственно-патриотический</w:t>
      </w:r>
    </w:p>
    <w:p w:rsidR="005F691E" w:rsidRPr="00427B4B" w:rsidRDefault="003741D4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Досугово-познавательный</w:t>
      </w:r>
    </w:p>
    <w:p w:rsidR="005F691E" w:rsidRPr="00427B4B" w:rsidRDefault="003741D4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Творческий</w:t>
      </w:r>
    </w:p>
    <w:p w:rsidR="005F691E" w:rsidRPr="00427B4B" w:rsidRDefault="00FC58C4" w:rsidP="00FC58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3247A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БДДТ,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</w:p>
    <w:p w:rsidR="005F691E" w:rsidRPr="00427B4B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5F691E" w:rsidRPr="00427B4B" w:rsidRDefault="005F691E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Во время оздоровительной смены в пришкольном лагере с дневным пребыванием детей «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Город детства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» в режиме дня предусматривалось максимальное время для пребывания детей на свежем воздухе в целях использования естественных природных факторов в целях закаливания.</w:t>
      </w:r>
      <w:r w:rsidR="0042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0EA">
        <w:rPr>
          <w:rFonts w:ascii="Times New Roman" w:hAnsi="Times New Roman" w:cs="Times New Roman"/>
          <w:sz w:val="28"/>
          <w:szCs w:val="28"/>
          <w:lang w:eastAsia="ru-RU"/>
        </w:rPr>
        <w:t>С интересом принимали участ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ие в «Весёлых стартах», «Малой спартакиаде</w:t>
      </w:r>
      <w:r w:rsidR="00425DDE" w:rsidRPr="00427B4B">
        <w:rPr>
          <w:rFonts w:ascii="Times New Roman" w:hAnsi="Times New Roman" w:cs="Times New Roman"/>
          <w:sz w:val="28"/>
          <w:szCs w:val="28"/>
          <w:lang w:eastAsia="ru-RU"/>
        </w:rPr>
        <w:t>», «Мир</w:t>
      </w:r>
      <w:r w:rsidR="008060E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25DDE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09060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060EA">
        <w:rPr>
          <w:rFonts w:ascii="Times New Roman" w:hAnsi="Times New Roman" w:cs="Times New Roman"/>
          <w:sz w:val="28"/>
          <w:szCs w:val="28"/>
          <w:lang w:eastAsia="ru-RU"/>
        </w:rPr>
        <w:t xml:space="preserve"> и ежедневных подвижных играх</w:t>
      </w:r>
      <w:r w:rsidR="00FD3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0EA">
        <w:rPr>
          <w:rFonts w:ascii="Times New Roman" w:hAnsi="Times New Roman" w:cs="Times New Roman"/>
          <w:sz w:val="28"/>
          <w:szCs w:val="28"/>
          <w:lang w:eastAsia="ru-RU"/>
        </w:rPr>
        <w:t xml:space="preserve">на свежем воздухе. </w:t>
      </w:r>
    </w:p>
    <w:p w:rsidR="005F691E" w:rsidRPr="00427B4B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Детям были предложены различные по тематике «Минутки здоровья», которые должны были пропагандировать здоровый образ жизни: «Путешестви</w:t>
      </w:r>
      <w:r w:rsidR="00425DDE" w:rsidRPr="00427B4B">
        <w:rPr>
          <w:rFonts w:ascii="Times New Roman" w:hAnsi="Times New Roman" w:cs="Times New Roman"/>
          <w:sz w:val="28"/>
          <w:szCs w:val="28"/>
          <w:lang w:eastAsia="ru-RU"/>
        </w:rPr>
        <w:t>е в страну «</w:t>
      </w:r>
      <w:proofErr w:type="spellStart"/>
      <w:r w:rsidR="00425DDE" w:rsidRPr="00427B4B">
        <w:rPr>
          <w:rFonts w:ascii="Times New Roman" w:hAnsi="Times New Roman" w:cs="Times New Roman"/>
          <w:sz w:val="28"/>
          <w:szCs w:val="28"/>
          <w:lang w:eastAsia="ru-RU"/>
        </w:rPr>
        <w:t>Витаминия</w:t>
      </w:r>
      <w:proofErr w:type="spellEnd"/>
      <w:r w:rsidR="00425DDE" w:rsidRPr="00427B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, «Тепловой и солнечный удар. Оказание первой помощи», «Первая помощь при укусах насекомых», 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«Солнечный ожог. Первая помощь при ожоге», «Правильное питание», </w:t>
      </w:r>
      <w:r w:rsidR="00425DDE" w:rsidRPr="00427B4B">
        <w:rPr>
          <w:rFonts w:ascii="Times New Roman" w:hAnsi="Times New Roman" w:cs="Times New Roman"/>
          <w:sz w:val="28"/>
          <w:szCs w:val="28"/>
          <w:lang w:eastAsia="ru-RU"/>
        </w:rPr>
        <w:t>«О пользе зарядки»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91E" w:rsidRPr="00B31313" w:rsidRDefault="003741D4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Экологические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десант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приучал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чистоте, формировал навыки самообслуживания.</w:t>
      </w:r>
    </w:p>
    <w:p w:rsidR="005F691E" w:rsidRDefault="005F691E" w:rsidP="00427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Воспитательные мероприятия, про</w:t>
      </w:r>
      <w:r w:rsidR="004229A8">
        <w:rPr>
          <w:rFonts w:ascii="Times New Roman" w:hAnsi="Times New Roman" w:cs="Times New Roman"/>
          <w:sz w:val="28"/>
          <w:szCs w:val="28"/>
          <w:lang w:eastAsia="ru-RU"/>
        </w:rPr>
        <w:t>водимые педагогами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, развивали интеллектуальные и творческие способности ребят.</w:t>
      </w:r>
    </w:p>
    <w:p w:rsidR="00B63AE9" w:rsidRPr="00FC58C4" w:rsidRDefault="00DE4A0B" w:rsidP="00B63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</w:t>
      </w:r>
      <w:r w:rsidR="004C6D5A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КТД: </w:t>
      </w:r>
      <w:r w:rsidR="004C6D5A" w:rsidRPr="00FC58C4">
        <w:rPr>
          <w:rFonts w:ascii="Times New Roman" w:hAnsi="Times New Roman" w:cs="Times New Roman"/>
          <w:sz w:val="28"/>
          <w:szCs w:val="28"/>
        </w:rPr>
        <w:t>Игровые программы</w:t>
      </w:r>
      <w:proofErr w:type="gramStart"/>
      <w:r w:rsidR="004C6D5A" w:rsidRPr="00FC58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6D5A" w:rsidRPr="00FC58C4">
        <w:rPr>
          <w:rFonts w:ascii="Times New Roman" w:hAnsi="Times New Roman" w:cs="Times New Roman"/>
          <w:sz w:val="28"/>
          <w:szCs w:val="28"/>
        </w:rPr>
        <w:t xml:space="preserve"> «Мы – она команда</w:t>
      </w:r>
      <w:r w:rsidR="004C6D5A" w:rsidRPr="00FC58C4">
        <w:rPr>
          <w:rFonts w:ascii="Times New Roman" w:hAnsi="Times New Roman" w:cs="Times New Roman"/>
          <w:sz w:val="28"/>
          <w:szCs w:val="28"/>
        </w:rPr>
        <w:t>»;</w:t>
      </w:r>
      <w:r w:rsidR="004C6D5A" w:rsidRPr="00FC58C4">
        <w:rPr>
          <w:rFonts w:ascii="Times New Roman" w:hAnsi="Times New Roman" w:cs="Times New Roman"/>
          <w:sz w:val="28"/>
          <w:szCs w:val="28"/>
        </w:rPr>
        <w:t xml:space="preserve"> «Там чудеса, там леший бродит…»</w:t>
      </w:r>
      <w:proofErr w:type="gramStart"/>
      <w:r w:rsidR="004C6D5A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4C6D5A" w:rsidRPr="00FC58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6D5A" w:rsidRPr="00F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D5A" w:rsidRPr="00FC58C4">
        <w:rPr>
          <w:rFonts w:ascii="Times New Roman" w:hAnsi="Times New Roman" w:cs="Times New Roman"/>
          <w:sz w:val="28"/>
          <w:szCs w:val="28"/>
        </w:rPr>
        <w:t xml:space="preserve"> «Я и мои друзья!»</w:t>
      </w:r>
      <w:r w:rsidR="00FC58C4">
        <w:rPr>
          <w:rFonts w:ascii="Times New Roman" w:hAnsi="Times New Roman" w:cs="Times New Roman"/>
          <w:sz w:val="28"/>
          <w:szCs w:val="28"/>
        </w:rPr>
        <w:t>;</w:t>
      </w:r>
      <w:r w:rsidR="004C6D5A"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="004C6D5A" w:rsidRPr="00FC58C4">
        <w:rPr>
          <w:rFonts w:ascii="Times New Roman" w:hAnsi="Times New Roman" w:cs="Times New Roman"/>
          <w:sz w:val="28"/>
          <w:szCs w:val="28"/>
        </w:rPr>
        <w:t xml:space="preserve"> «Литературная гостиная» к 225летию со дня рождения А. С. Пушкина, «</w:t>
      </w:r>
      <w:r w:rsidR="004C6D5A" w:rsidRPr="00FC58C4">
        <w:rPr>
          <w:rFonts w:ascii="Times New Roman" w:hAnsi="Times New Roman" w:cs="Times New Roman"/>
          <w:sz w:val="28"/>
          <w:szCs w:val="28"/>
        </w:rPr>
        <w:t>День РДДМ</w:t>
      </w:r>
      <w:r w:rsidR="004C6D5A" w:rsidRPr="00FC58C4">
        <w:rPr>
          <w:rFonts w:ascii="Times New Roman" w:hAnsi="Times New Roman" w:cs="Times New Roman"/>
          <w:sz w:val="28"/>
          <w:szCs w:val="28"/>
        </w:rPr>
        <w:t xml:space="preserve">», </w:t>
      </w:r>
      <w:r w:rsidR="00FC58C4">
        <w:rPr>
          <w:rFonts w:ascii="Times New Roman" w:hAnsi="Times New Roman" w:cs="Times New Roman"/>
          <w:sz w:val="28"/>
          <w:szCs w:val="28"/>
        </w:rPr>
        <w:t>«</w:t>
      </w:r>
      <w:r w:rsidR="004C6D5A" w:rsidRPr="00FC58C4">
        <w:rPr>
          <w:rFonts w:ascii="Times New Roman" w:hAnsi="Times New Roman" w:cs="Times New Roman"/>
          <w:sz w:val="28"/>
          <w:szCs w:val="28"/>
        </w:rPr>
        <w:t>День ПДД»</w:t>
      </w:r>
      <w:r w:rsidR="00FC58C4">
        <w:rPr>
          <w:rFonts w:ascii="Times New Roman" w:hAnsi="Times New Roman" w:cs="Times New Roman"/>
          <w:sz w:val="28"/>
          <w:szCs w:val="28"/>
        </w:rPr>
        <w:t>, «</w:t>
      </w:r>
      <w:r w:rsidR="004C6D5A" w:rsidRPr="00FC58C4">
        <w:rPr>
          <w:sz w:val="28"/>
          <w:szCs w:val="28"/>
        </w:rPr>
        <w:t xml:space="preserve"> </w:t>
      </w:r>
      <w:r w:rsidR="004C6D5A" w:rsidRPr="00FC58C4">
        <w:rPr>
          <w:rFonts w:ascii="Times New Roman" w:hAnsi="Times New Roman" w:cs="Times New Roman"/>
          <w:sz w:val="28"/>
          <w:szCs w:val="28"/>
        </w:rPr>
        <w:t>День России»</w:t>
      </w:r>
      <w:r w:rsidR="00FC58C4">
        <w:rPr>
          <w:rFonts w:ascii="Times New Roman" w:hAnsi="Times New Roman" w:cs="Times New Roman"/>
          <w:sz w:val="28"/>
          <w:szCs w:val="28"/>
        </w:rPr>
        <w:t xml:space="preserve">, </w:t>
      </w:r>
      <w:r w:rsidR="004C6D5A" w:rsidRPr="00FC58C4">
        <w:rPr>
          <w:sz w:val="28"/>
          <w:szCs w:val="28"/>
        </w:rPr>
        <w:t xml:space="preserve"> </w:t>
      </w:r>
      <w:r w:rsidR="004C6D5A" w:rsidRPr="00FC58C4">
        <w:rPr>
          <w:rFonts w:ascii="Times New Roman" w:hAnsi="Times New Roman" w:cs="Times New Roman"/>
          <w:sz w:val="28"/>
          <w:szCs w:val="28"/>
        </w:rPr>
        <w:t>Викторина : «Движение первых»</w:t>
      </w:r>
      <w:r w:rsidR="00FC58C4">
        <w:rPr>
          <w:rFonts w:ascii="Times New Roman" w:hAnsi="Times New Roman" w:cs="Times New Roman"/>
          <w:sz w:val="28"/>
          <w:szCs w:val="28"/>
        </w:rPr>
        <w:t>;</w:t>
      </w:r>
      <w:r w:rsidR="004C6D5A" w:rsidRPr="00FC58C4">
        <w:rPr>
          <w:rFonts w:ascii="Times New Roman" w:hAnsi="Times New Roman" w:cs="Times New Roman"/>
          <w:sz w:val="28"/>
          <w:szCs w:val="28"/>
        </w:rPr>
        <w:t xml:space="preserve"> Летняя Спартакиада по легкой атлетике «Шиповка юных»</w:t>
      </w:r>
      <w:r w:rsidR="00FC58C4">
        <w:rPr>
          <w:rFonts w:ascii="Times New Roman" w:hAnsi="Times New Roman" w:cs="Times New Roman"/>
          <w:sz w:val="28"/>
          <w:szCs w:val="28"/>
        </w:rPr>
        <w:t>,</w:t>
      </w:r>
      <w:r w:rsidR="00B63AE9" w:rsidRPr="00B63AE9">
        <w:rPr>
          <w:rFonts w:ascii="Times New Roman" w:hAnsi="Times New Roman" w:cs="Times New Roman"/>
          <w:sz w:val="28"/>
          <w:szCs w:val="28"/>
        </w:rPr>
        <w:t xml:space="preserve"> </w:t>
      </w:r>
      <w:r w:rsidR="00B63AE9" w:rsidRPr="00FC58C4">
        <w:rPr>
          <w:rFonts w:ascii="Times New Roman" w:hAnsi="Times New Roman" w:cs="Times New Roman"/>
          <w:sz w:val="28"/>
          <w:szCs w:val="28"/>
        </w:rPr>
        <w:t>спортивно-игровая пр</w:t>
      </w:r>
      <w:r w:rsidR="00B63AE9">
        <w:rPr>
          <w:rFonts w:ascii="Times New Roman" w:hAnsi="Times New Roman" w:cs="Times New Roman"/>
          <w:sz w:val="28"/>
          <w:szCs w:val="28"/>
        </w:rPr>
        <w:t>ограмма «Когда мы едины – мы не</w:t>
      </w:r>
      <w:r w:rsidR="00B63AE9" w:rsidRPr="00FC58C4">
        <w:rPr>
          <w:rFonts w:ascii="Times New Roman" w:hAnsi="Times New Roman" w:cs="Times New Roman"/>
          <w:sz w:val="28"/>
          <w:szCs w:val="28"/>
        </w:rPr>
        <w:t>победимы!»</w:t>
      </w:r>
      <w:r w:rsidR="00B63AE9">
        <w:rPr>
          <w:rFonts w:ascii="Times New Roman" w:hAnsi="Times New Roman" w:cs="Times New Roman"/>
          <w:sz w:val="28"/>
          <w:szCs w:val="28"/>
        </w:rPr>
        <w:t>;</w:t>
      </w:r>
    </w:p>
    <w:p w:rsidR="005F691E" w:rsidRPr="00427B4B" w:rsidRDefault="00FC58C4" w:rsidP="00FC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 xml:space="preserve">«День </w:t>
      </w:r>
      <w:proofErr w:type="spellStart"/>
      <w:r w:rsidRPr="00FC58C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C58C4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FC58C4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День памяти и скорби</w:t>
      </w:r>
      <w:r>
        <w:rPr>
          <w:rFonts w:ascii="Times New Roman" w:hAnsi="Times New Roman" w:cs="Times New Roman"/>
          <w:sz w:val="28"/>
          <w:szCs w:val="28"/>
        </w:rPr>
        <w:t>» с по</w:t>
      </w:r>
      <w:r w:rsidR="009C7BC9">
        <w:rPr>
          <w:rFonts w:ascii="Times New Roman" w:hAnsi="Times New Roman" w:cs="Times New Roman"/>
          <w:sz w:val="28"/>
          <w:szCs w:val="28"/>
        </w:rPr>
        <w:t xml:space="preserve">сещением в этот день  </w:t>
      </w:r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9C7BC9">
        <w:rPr>
          <w:rFonts w:ascii="Times New Roman" w:hAnsi="Times New Roman" w:cs="Times New Roman"/>
          <w:sz w:val="28"/>
          <w:szCs w:val="28"/>
        </w:rPr>
        <w:t xml:space="preserve">онной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 г. Новоалександровска</w:t>
      </w:r>
      <w:r w:rsidR="00B63AE9">
        <w:rPr>
          <w:rFonts w:ascii="Times New Roman" w:hAnsi="Times New Roman" w:cs="Times New Roman"/>
          <w:sz w:val="28"/>
          <w:szCs w:val="28"/>
        </w:rPr>
        <w:t xml:space="preserve"> и памятник</w:t>
      </w:r>
      <w:r w:rsidR="009C7BC9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="00B63AE9">
        <w:rPr>
          <w:rFonts w:ascii="Times New Roman" w:hAnsi="Times New Roman" w:cs="Times New Roman"/>
          <w:sz w:val="28"/>
          <w:szCs w:val="28"/>
        </w:rPr>
        <w:t xml:space="preserve"> воинам Великой Отечественной войны</w:t>
      </w:r>
      <w:proofErr w:type="gramStart"/>
      <w:r w:rsidR="00B63A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3AE9">
        <w:rPr>
          <w:rFonts w:ascii="Times New Roman" w:hAnsi="Times New Roman" w:cs="Times New Roman"/>
          <w:sz w:val="28"/>
          <w:szCs w:val="28"/>
        </w:rPr>
        <w:t xml:space="preserve"> </w:t>
      </w:r>
      <w:r w:rsidRPr="00FC58C4">
        <w:rPr>
          <w:rFonts w:ascii="Times New Roman" w:hAnsi="Times New Roman" w:cs="Times New Roman"/>
          <w:sz w:val="28"/>
          <w:szCs w:val="28"/>
        </w:rPr>
        <w:t>Каждую неделю дети писали и передавали письма воинам бойцам СВО и тем солдатам, которые лежат в госпиталях. А ко Дню медицинского работника изготовили своими руками 47 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открыток с пламенными сердцами.</w:t>
      </w:r>
    </w:p>
    <w:p w:rsidR="005F691E" w:rsidRPr="00427B4B" w:rsidRDefault="005F691E" w:rsidP="00FB43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работа лагеря способствует снижению правонарушений среди несовершеннолетних в каникулярный период. </w:t>
      </w:r>
    </w:p>
    <w:p w:rsidR="00B80C01" w:rsidRPr="00427B4B" w:rsidRDefault="00B63AE9" w:rsidP="00FB43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День закрытия пришкольного л</w:t>
      </w:r>
      <w:r w:rsidR="00DE4A0B">
        <w:rPr>
          <w:rFonts w:ascii="Times New Roman" w:hAnsi="Times New Roman" w:cs="Times New Roman"/>
          <w:sz w:val="28"/>
          <w:szCs w:val="28"/>
          <w:lang w:eastAsia="ru-RU"/>
        </w:rPr>
        <w:t>агеря «Город детства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 дети показали концерт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5F691E" w:rsidRPr="00427B4B">
        <w:rPr>
          <w:rFonts w:ascii="Times New Roman" w:hAnsi="Times New Roman" w:cs="Times New Roman"/>
          <w:sz w:val="28"/>
          <w:szCs w:val="28"/>
          <w:lang w:eastAsia="ru-RU"/>
        </w:rPr>
        <w:t>се отряды проявили свои творческие способности, умение держаться на сцене, фантазию, эстетический и художественный вкус. Самые активные были награждены дипломами. А концерт создал тёплую атмосферу прощания с лагерем. Юные артисты порад</w:t>
      </w:r>
      <w:r w:rsidR="00B80C01"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овали всех своими выступлениями. </w:t>
      </w:r>
    </w:p>
    <w:p w:rsidR="00C90A78" w:rsidRPr="00427B4B" w:rsidRDefault="00C90A78" w:rsidP="00427B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 Результаты анкетирования 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на выходе показали, что всем детям понравилась жизнь в лагере, что все нашли новых друзей, каждый смог чему-то нау</w:t>
      </w:r>
      <w:r w:rsidR="00DE4A0B">
        <w:rPr>
          <w:rFonts w:ascii="Times New Roman" w:hAnsi="Times New Roman" w:cs="Times New Roman"/>
          <w:sz w:val="28"/>
          <w:szCs w:val="28"/>
          <w:lang w:eastAsia="ru-RU"/>
        </w:rPr>
        <w:t xml:space="preserve">читься сам и научить других. 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В сердце каждого останутся как большие </w:t>
      </w:r>
      <w:proofErr w:type="spellStart"/>
      <w:r w:rsidRPr="00427B4B">
        <w:rPr>
          <w:rFonts w:ascii="Times New Roman" w:hAnsi="Times New Roman" w:cs="Times New Roman"/>
          <w:sz w:val="28"/>
          <w:szCs w:val="28"/>
          <w:lang w:eastAsia="ru-RU"/>
        </w:rPr>
        <w:t>общелагерные</w:t>
      </w:r>
      <w:proofErr w:type="spellEnd"/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мероприятия, так и мероприятия, проводимые в отдельных отрядах.   Результаты анкетирования свидетельствуют, что в целом ожидания от пребывания в </w:t>
      </w:r>
      <w:r w:rsidR="00751464" w:rsidRPr="00427B4B">
        <w:rPr>
          <w:rFonts w:ascii="Times New Roman" w:hAnsi="Times New Roman" w:cs="Times New Roman"/>
          <w:sz w:val="28"/>
          <w:szCs w:val="28"/>
          <w:lang w:eastAsia="ru-RU"/>
        </w:rPr>
        <w:t>пришкольном</w:t>
      </w:r>
      <w:r w:rsidR="00DE4A0B">
        <w:rPr>
          <w:rFonts w:ascii="Times New Roman" w:hAnsi="Times New Roman" w:cs="Times New Roman"/>
          <w:sz w:val="28"/>
          <w:szCs w:val="28"/>
          <w:lang w:eastAsia="ru-RU"/>
        </w:rPr>
        <w:t xml:space="preserve"> лагере «Город детства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>» у ребят оправдались.</w:t>
      </w:r>
    </w:p>
    <w:p w:rsidR="00B80C01" w:rsidRDefault="00B80C01" w:rsidP="00FB43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сделать вывод, что работа лагеря </w:t>
      </w:r>
      <w:r w:rsidR="00FB43A4" w:rsidRPr="00427B4B">
        <w:rPr>
          <w:rFonts w:ascii="Times New Roman" w:hAnsi="Times New Roman" w:cs="Times New Roman"/>
          <w:sz w:val="28"/>
          <w:szCs w:val="28"/>
          <w:lang w:eastAsia="ru-RU"/>
        </w:rPr>
        <w:t>прошла интересно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. Дети смогли себя реализовать по своим возможностям, проявив активность и инициативу, укрепили здоровье, у многих появилось желание участвовать в работе лагеря на следующий год. Отдых и оздоровление детей прошли без </w:t>
      </w:r>
      <w:r w:rsidR="004229A8">
        <w:rPr>
          <w:rFonts w:ascii="Times New Roman" w:hAnsi="Times New Roman" w:cs="Times New Roman"/>
          <w:sz w:val="28"/>
          <w:szCs w:val="28"/>
          <w:lang w:eastAsia="ru-RU"/>
        </w:rPr>
        <w:t xml:space="preserve">чрезвычайных ситуаций, </w:t>
      </w:r>
      <w:r w:rsidRPr="00427B4B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нарушений.</w:t>
      </w:r>
      <w:r w:rsidR="00BE3C1A">
        <w:rPr>
          <w:rFonts w:ascii="Times New Roman" w:hAnsi="Times New Roman" w:cs="Times New Roman"/>
          <w:sz w:val="28"/>
          <w:szCs w:val="28"/>
          <w:lang w:eastAsia="ru-RU"/>
        </w:rPr>
        <w:t xml:space="preserve"> Отды</w:t>
      </w:r>
      <w:r w:rsidR="00DE4A0B">
        <w:rPr>
          <w:rFonts w:ascii="Times New Roman" w:hAnsi="Times New Roman" w:cs="Times New Roman"/>
          <w:sz w:val="28"/>
          <w:szCs w:val="28"/>
          <w:lang w:eastAsia="ru-RU"/>
        </w:rPr>
        <w:t>х в лагере «Город детства</w:t>
      </w:r>
      <w:r w:rsidR="00B63AE9">
        <w:rPr>
          <w:rFonts w:ascii="Times New Roman" w:hAnsi="Times New Roman" w:cs="Times New Roman"/>
          <w:sz w:val="28"/>
          <w:szCs w:val="28"/>
          <w:lang w:eastAsia="ru-RU"/>
        </w:rPr>
        <w:t>» запомнится ребятам надолго.</w:t>
      </w:r>
    </w:p>
    <w:p w:rsidR="00A31E59" w:rsidRPr="00427B4B" w:rsidRDefault="00A31E59" w:rsidP="00FB43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E9D" w:rsidRPr="00427B4B" w:rsidRDefault="00F03058" w:rsidP="0041567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7B4B">
        <w:rPr>
          <w:rFonts w:ascii="Times New Roman" w:hAnsi="Times New Roman" w:cs="Times New Roman"/>
          <w:sz w:val="28"/>
          <w:szCs w:val="28"/>
          <w:lang w:eastAsia="ru-RU"/>
        </w:rPr>
        <w:t>Начальник лагеря</w:t>
      </w:r>
      <w:r w:rsidR="00DE4A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DE4A0B">
        <w:rPr>
          <w:rFonts w:ascii="Times New Roman" w:hAnsi="Times New Roman" w:cs="Times New Roman"/>
          <w:sz w:val="28"/>
          <w:szCs w:val="28"/>
          <w:lang w:eastAsia="ru-RU"/>
        </w:rPr>
        <w:t>Бондарцева</w:t>
      </w:r>
      <w:proofErr w:type="spellEnd"/>
      <w:r w:rsidR="00DE4A0B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</w:p>
    <w:sectPr w:rsidR="00CD5E9D" w:rsidRPr="00427B4B" w:rsidSect="00E5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1F6"/>
    <w:multiLevelType w:val="multilevel"/>
    <w:tmpl w:val="E90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A6BEE"/>
    <w:multiLevelType w:val="multilevel"/>
    <w:tmpl w:val="D17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E0338"/>
    <w:multiLevelType w:val="multilevel"/>
    <w:tmpl w:val="484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631"/>
    <w:rsid w:val="00006238"/>
    <w:rsid w:val="000133C2"/>
    <w:rsid w:val="0009060A"/>
    <w:rsid w:val="000A37E0"/>
    <w:rsid w:val="001318AC"/>
    <w:rsid w:val="001367B6"/>
    <w:rsid w:val="001940DF"/>
    <w:rsid w:val="002165B5"/>
    <w:rsid w:val="0029205C"/>
    <w:rsid w:val="003273D4"/>
    <w:rsid w:val="00334B7C"/>
    <w:rsid w:val="00370FD1"/>
    <w:rsid w:val="003741D4"/>
    <w:rsid w:val="00415675"/>
    <w:rsid w:val="004229A8"/>
    <w:rsid w:val="00425DDE"/>
    <w:rsid w:val="00427B4B"/>
    <w:rsid w:val="004879DA"/>
    <w:rsid w:val="004C6D5A"/>
    <w:rsid w:val="005B241E"/>
    <w:rsid w:val="005F691E"/>
    <w:rsid w:val="00647CEE"/>
    <w:rsid w:val="006712E4"/>
    <w:rsid w:val="00693BE5"/>
    <w:rsid w:val="006E14E9"/>
    <w:rsid w:val="007079ED"/>
    <w:rsid w:val="00751464"/>
    <w:rsid w:val="007C13B4"/>
    <w:rsid w:val="008060EA"/>
    <w:rsid w:val="008748B0"/>
    <w:rsid w:val="008B78C8"/>
    <w:rsid w:val="0093247A"/>
    <w:rsid w:val="00973871"/>
    <w:rsid w:val="009C7BC9"/>
    <w:rsid w:val="00A20D27"/>
    <w:rsid w:val="00A31E59"/>
    <w:rsid w:val="00A57631"/>
    <w:rsid w:val="00AC09B6"/>
    <w:rsid w:val="00B31313"/>
    <w:rsid w:val="00B63AE9"/>
    <w:rsid w:val="00B80C01"/>
    <w:rsid w:val="00BE3C1A"/>
    <w:rsid w:val="00C1024A"/>
    <w:rsid w:val="00C90A78"/>
    <w:rsid w:val="00C94192"/>
    <w:rsid w:val="00CD3AA9"/>
    <w:rsid w:val="00CD5E9D"/>
    <w:rsid w:val="00CE2A4B"/>
    <w:rsid w:val="00D97C2D"/>
    <w:rsid w:val="00DE4A0B"/>
    <w:rsid w:val="00E56CEB"/>
    <w:rsid w:val="00ED6381"/>
    <w:rsid w:val="00EE290F"/>
    <w:rsid w:val="00F03058"/>
    <w:rsid w:val="00F64DC6"/>
    <w:rsid w:val="00F742D8"/>
    <w:rsid w:val="00F93A95"/>
    <w:rsid w:val="00FB43A4"/>
    <w:rsid w:val="00FC58C4"/>
    <w:rsid w:val="00FD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0A78"/>
    <w:rPr>
      <w:b/>
      <w:bCs/>
    </w:rPr>
  </w:style>
  <w:style w:type="paragraph" w:styleId="a5">
    <w:name w:val="No Spacing"/>
    <w:uiPriority w:val="1"/>
    <w:qFormat/>
    <w:rsid w:val="00427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Алла</cp:lastModifiedBy>
  <cp:revision>35</cp:revision>
  <dcterms:created xsi:type="dcterms:W3CDTF">2018-07-02T12:15:00Z</dcterms:created>
  <dcterms:modified xsi:type="dcterms:W3CDTF">2024-06-25T08:01:00Z</dcterms:modified>
</cp:coreProperties>
</file>